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21" w:rsidRPr="00992030" w:rsidRDefault="00EA1821" w:rsidP="00EA1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Nagyacsád Község Önkormányzata</w:t>
      </w:r>
    </w:p>
    <w:p w:rsidR="00EA1821" w:rsidRPr="00992030" w:rsidRDefault="00EA1821" w:rsidP="00EA1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EA1821" w:rsidRPr="00992030" w:rsidRDefault="00EA1821" w:rsidP="00EA1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821" w:rsidRPr="00992030" w:rsidRDefault="00EA1821" w:rsidP="00EA1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ikt.szám: ……../2018.</w:t>
      </w:r>
    </w:p>
    <w:p w:rsidR="00EA1821" w:rsidRPr="00992030" w:rsidRDefault="00EA1821" w:rsidP="00EA1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821" w:rsidRPr="00992030" w:rsidRDefault="00EA1821" w:rsidP="00EA1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EA1821" w:rsidRPr="00992030" w:rsidRDefault="00EA1821" w:rsidP="00EA1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821" w:rsidRPr="00992030" w:rsidRDefault="00EA1821" w:rsidP="00EA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821" w:rsidRPr="00992030" w:rsidRDefault="00EA1821" w:rsidP="00EA182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Készült:</w:t>
      </w:r>
      <w:r w:rsidRPr="00992030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2018. szeptember</w:t>
      </w:r>
      <w:r w:rsidR="0029577F" w:rsidRPr="00992030">
        <w:rPr>
          <w:rFonts w:ascii="Times New Roman" w:hAnsi="Times New Roman" w:cs="Times New Roman"/>
          <w:sz w:val="24"/>
          <w:szCs w:val="24"/>
        </w:rPr>
        <w:t xml:space="preserve"> 19</w:t>
      </w:r>
      <w:r w:rsidRPr="00992030">
        <w:rPr>
          <w:rFonts w:ascii="Times New Roman" w:hAnsi="Times New Roman" w:cs="Times New Roman"/>
          <w:sz w:val="24"/>
          <w:szCs w:val="24"/>
        </w:rPr>
        <w:t>- én 17 óra 30 perckor megtartott nyilvános üléséről.</w:t>
      </w:r>
    </w:p>
    <w:p w:rsidR="00EA1821" w:rsidRPr="00992030" w:rsidRDefault="00EA1821" w:rsidP="00EA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821" w:rsidRPr="00992030" w:rsidRDefault="00EA1821" w:rsidP="00EA182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Helye:</w:t>
      </w:r>
      <w:r w:rsidRPr="00992030">
        <w:rPr>
          <w:rFonts w:ascii="Times New Roman" w:hAnsi="Times New Roman" w:cs="Times New Roman"/>
          <w:b/>
          <w:sz w:val="24"/>
          <w:szCs w:val="24"/>
        </w:rPr>
        <w:tab/>
      </w:r>
      <w:r w:rsidRPr="00992030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EA1821" w:rsidRPr="00992030" w:rsidRDefault="00EA1821" w:rsidP="00EA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821" w:rsidRPr="00992030" w:rsidRDefault="00EA1821" w:rsidP="00EA182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992030">
        <w:rPr>
          <w:rFonts w:ascii="Times New Roman" w:hAnsi="Times New Roman" w:cs="Times New Roman"/>
          <w:b/>
          <w:sz w:val="24"/>
          <w:szCs w:val="24"/>
        </w:rPr>
        <w:tab/>
      </w:r>
    </w:p>
    <w:p w:rsidR="00EA1821" w:rsidRPr="00992030" w:rsidRDefault="00893B24" w:rsidP="00EA182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1821" w:rsidRPr="00992030">
        <w:rPr>
          <w:rFonts w:ascii="Times New Roman" w:hAnsi="Times New Roman" w:cs="Times New Roman"/>
          <w:sz w:val="24"/>
          <w:szCs w:val="24"/>
        </w:rPr>
        <w:t>Szalóky Nándor Polgármester</w:t>
      </w:r>
    </w:p>
    <w:p w:rsidR="00EA1821" w:rsidRPr="00992030" w:rsidRDefault="00EA1821" w:rsidP="00EA1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92030">
        <w:rPr>
          <w:rFonts w:ascii="Times New Roman" w:hAnsi="Times New Roman"/>
          <w:sz w:val="24"/>
          <w:szCs w:val="24"/>
        </w:rPr>
        <w:tab/>
      </w:r>
      <w:r w:rsidRPr="00992030">
        <w:rPr>
          <w:rFonts w:ascii="Times New Roman" w:hAnsi="Times New Roman"/>
          <w:sz w:val="24"/>
          <w:szCs w:val="24"/>
        </w:rPr>
        <w:tab/>
        <w:t xml:space="preserve"> Szakács Balázsné alpolgármester</w:t>
      </w:r>
    </w:p>
    <w:p w:rsidR="00EA1821" w:rsidRPr="00992030" w:rsidRDefault="00EA1821" w:rsidP="00EA1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92030">
        <w:rPr>
          <w:rFonts w:ascii="Times New Roman" w:hAnsi="Times New Roman"/>
          <w:sz w:val="24"/>
          <w:szCs w:val="24"/>
        </w:rPr>
        <w:tab/>
      </w:r>
      <w:r w:rsidRPr="00992030">
        <w:rPr>
          <w:rFonts w:ascii="Times New Roman" w:hAnsi="Times New Roman"/>
          <w:sz w:val="24"/>
          <w:szCs w:val="24"/>
        </w:rPr>
        <w:tab/>
        <w:t xml:space="preserve"> Süle István</w:t>
      </w:r>
    </w:p>
    <w:p w:rsidR="00EA1821" w:rsidRPr="00992030" w:rsidRDefault="00EA1821" w:rsidP="00EA182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992030">
        <w:rPr>
          <w:rFonts w:ascii="Times New Roman" w:hAnsi="Times New Roman"/>
          <w:sz w:val="24"/>
          <w:szCs w:val="24"/>
        </w:rPr>
        <w:t xml:space="preserve"> Szórád Zoltán </w:t>
      </w:r>
    </w:p>
    <w:p w:rsidR="00EA1821" w:rsidRPr="00992030" w:rsidRDefault="00EA1821" w:rsidP="00EA182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992030">
        <w:rPr>
          <w:rFonts w:ascii="Times New Roman" w:hAnsi="Times New Roman"/>
          <w:sz w:val="24"/>
          <w:szCs w:val="24"/>
        </w:rPr>
        <w:t xml:space="preserve"> képviselők</w:t>
      </w:r>
    </w:p>
    <w:p w:rsidR="00EA1821" w:rsidRPr="00992030" w:rsidRDefault="00EA1821" w:rsidP="00EA182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821" w:rsidRPr="00992030" w:rsidRDefault="00EA1821" w:rsidP="00EA182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Távol van</w:t>
      </w:r>
      <w:r w:rsidRPr="00992030">
        <w:rPr>
          <w:rFonts w:ascii="Times New Roman" w:hAnsi="Times New Roman" w:cs="Times New Roman"/>
          <w:sz w:val="24"/>
          <w:szCs w:val="24"/>
        </w:rPr>
        <w:t>:</w:t>
      </w:r>
      <w:r w:rsidR="0029577F" w:rsidRPr="00992030">
        <w:rPr>
          <w:rFonts w:ascii="Times New Roman" w:hAnsi="Times New Roman" w:cs="Times New Roman"/>
          <w:sz w:val="24"/>
          <w:szCs w:val="24"/>
        </w:rPr>
        <w:t xml:space="preserve"> Tima Zoltán Fernc</w:t>
      </w:r>
    </w:p>
    <w:p w:rsidR="00EA1821" w:rsidRPr="00992030" w:rsidRDefault="00EA1821" w:rsidP="00EA182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ab/>
      </w:r>
    </w:p>
    <w:p w:rsidR="00EA1821" w:rsidRPr="00992030" w:rsidRDefault="00EA1821" w:rsidP="00EA182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992030">
        <w:rPr>
          <w:rFonts w:ascii="Times New Roman" w:hAnsi="Times New Roman" w:cs="Times New Roman"/>
          <w:sz w:val="24"/>
          <w:szCs w:val="24"/>
        </w:rPr>
        <w:t>Novák Edit aljegyző</w:t>
      </w:r>
    </w:p>
    <w:p w:rsidR="00EA1821" w:rsidRPr="00992030" w:rsidRDefault="00EA1821" w:rsidP="00EA182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Meghívott: -</w:t>
      </w:r>
    </w:p>
    <w:p w:rsidR="00EA1821" w:rsidRPr="00992030" w:rsidRDefault="00EA1821" w:rsidP="00EA182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ab/>
      </w:r>
      <w:r w:rsidRPr="0099203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92030">
        <w:rPr>
          <w:rFonts w:ascii="Times New Roman" w:hAnsi="Times New Roman" w:cs="Times New Roman"/>
          <w:sz w:val="24"/>
          <w:szCs w:val="24"/>
        </w:rPr>
        <w:tab/>
      </w:r>
      <w:r w:rsidRPr="0099203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EA1821" w:rsidRPr="00992030" w:rsidRDefault="00EA1821" w:rsidP="00EA1821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992030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EA1821" w:rsidRPr="00992030" w:rsidRDefault="00EA1821" w:rsidP="00EA1821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EA1821" w:rsidRPr="00992030" w:rsidRDefault="00EA1821" w:rsidP="00EA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992030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 w:rsidR="0029577F" w:rsidRPr="00992030">
        <w:rPr>
          <w:rFonts w:ascii="Times New Roman" w:hAnsi="Times New Roman" w:cs="Times New Roman"/>
          <w:sz w:val="24"/>
          <w:szCs w:val="24"/>
        </w:rPr>
        <w:t>4</w:t>
      </w:r>
      <w:r w:rsidRPr="00992030">
        <w:rPr>
          <w:rFonts w:ascii="Times New Roman" w:hAnsi="Times New Roman" w:cs="Times New Roman"/>
          <w:sz w:val="24"/>
          <w:szCs w:val="24"/>
        </w:rPr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EA1821" w:rsidRPr="00992030" w:rsidRDefault="00EA1821" w:rsidP="00EA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821" w:rsidRPr="00992030" w:rsidRDefault="00EA1821" w:rsidP="00EA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="0029577F" w:rsidRPr="00992030">
        <w:rPr>
          <w:rFonts w:ascii="Times New Roman" w:hAnsi="Times New Roman" w:cs="Times New Roman"/>
          <w:sz w:val="24"/>
          <w:szCs w:val="24"/>
        </w:rPr>
        <w:t>4</w:t>
      </w:r>
      <w:r w:rsidRPr="00992030">
        <w:rPr>
          <w:rFonts w:ascii="Times New Roman" w:hAnsi="Times New Roman" w:cs="Times New Roman"/>
          <w:sz w:val="24"/>
          <w:szCs w:val="24"/>
        </w:rPr>
        <w:t>igen szavazattal, tartózkodás és ellenszavazat nélkül a következő határozatot hozta:</w:t>
      </w:r>
    </w:p>
    <w:p w:rsidR="00EA1821" w:rsidRPr="00992030" w:rsidRDefault="00EA1821" w:rsidP="00EA1821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1821" w:rsidRPr="00992030" w:rsidRDefault="00893B24" w:rsidP="00EA1821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EA1821" w:rsidRPr="00992030">
        <w:rPr>
          <w:rFonts w:ascii="Times New Roman" w:hAnsi="Times New Roman" w:cs="Times New Roman"/>
          <w:b/>
          <w:sz w:val="24"/>
          <w:szCs w:val="24"/>
          <w:u w:val="single"/>
        </w:rPr>
        <w:t>/2018.(</w:t>
      </w:r>
      <w:r w:rsidR="0029577F" w:rsidRPr="00992030">
        <w:rPr>
          <w:rFonts w:ascii="Times New Roman" w:hAnsi="Times New Roman" w:cs="Times New Roman"/>
          <w:b/>
          <w:sz w:val="24"/>
          <w:szCs w:val="24"/>
          <w:u w:val="single"/>
        </w:rPr>
        <w:t>XI.19</w:t>
      </w:r>
      <w:r w:rsidR="00EA1821" w:rsidRPr="00992030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EA1821" w:rsidRPr="00992030" w:rsidRDefault="00EA1821" w:rsidP="00EA182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2018. </w:t>
      </w:r>
      <w:r w:rsidR="0029577F" w:rsidRPr="00992030">
        <w:rPr>
          <w:rFonts w:ascii="Times New Roman" w:hAnsi="Times New Roman" w:cs="Times New Roman"/>
          <w:sz w:val="24"/>
          <w:szCs w:val="24"/>
        </w:rPr>
        <w:t>szeptember 19</w:t>
      </w:r>
      <w:r w:rsidRPr="00992030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29577F" w:rsidRPr="00992030" w:rsidRDefault="0029577F" w:rsidP="0029577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Nagyacsád Község Önkormányzat 2018. évi költségvetésének módosítása</w:t>
      </w:r>
    </w:p>
    <w:p w:rsidR="0029577F" w:rsidRPr="00992030" w:rsidRDefault="0029577F" w:rsidP="0029577F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Előadó:polgármester</w:t>
      </w:r>
    </w:p>
    <w:p w:rsidR="0029577F" w:rsidRPr="00992030" w:rsidRDefault="0029577F" w:rsidP="0029577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Bursa Hungarica felsőoktatási pályázathoz csatlakozás</w:t>
      </w:r>
    </w:p>
    <w:p w:rsidR="0029577F" w:rsidRPr="00992030" w:rsidRDefault="0029577F" w:rsidP="0029577F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29577F" w:rsidRPr="00992030" w:rsidRDefault="0029577F" w:rsidP="0029577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Pápakörnyéki Önkormányzatok Feladatellátó Társulása intézményi térítési díj jóváhagyása</w:t>
      </w:r>
    </w:p>
    <w:p w:rsidR="0029577F" w:rsidRPr="00992030" w:rsidRDefault="0029577F" w:rsidP="0029577F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Előadó:polgármester</w:t>
      </w:r>
    </w:p>
    <w:p w:rsidR="0029577F" w:rsidRPr="00992030" w:rsidRDefault="0029577F" w:rsidP="0029577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Önkormányzati rendezvények tárgyalása</w:t>
      </w:r>
    </w:p>
    <w:p w:rsidR="0029577F" w:rsidRPr="00992030" w:rsidRDefault="0029577F" w:rsidP="0029577F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Előadó:polgármester</w:t>
      </w:r>
    </w:p>
    <w:p w:rsidR="0029577F" w:rsidRPr="00992030" w:rsidRDefault="0029577F" w:rsidP="0029577F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lastRenderedPageBreak/>
        <w:t>Vegyes ügyek</w:t>
      </w:r>
    </w:p>
    <w:p w:rsidR="0029577F" w:rsidRPr="00992030" w:rsidRDefault="0029577F" w:rsidP="0029577F">
      <w:pPr>
        <w:ind w:left="2472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 xml:space="preserve">            Előadó:polgármester</w:t>
      </w:r>
    </w:p>
    <w:p w:rsidR="007E0F11" w:rsidRPr="00992030" w:rsidRDefault="00295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29577F" w:rsidRPr="00992030" w:rsidRDefault="0029577F" w:rsidP="00295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1)Nagyacsád Község Önkormányzat 2018. évi költségvetésének módosítása</w:t>
      </w:r>
    </w:p>
    <w:p w:rsidR="0029577F" w:rsidRPr="00992030" w:rsidRDefault="0029577F" w:rsidP="00295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29577F" w:rsidRPr="00992030" w:rsidRDefault="0029577F">
      <w:pPr>
        <w:rPr>
          <w:rFonts w:ascii="Times New Roman" w:hAnsi="Times New Roman" w:cs="Times New Roman"/>
          <w:sz w:val="24"/>
          <w:szCs w:val="24"/>
        </w:rPr>
      </w:pPr>
    </w:p>
    <w:p w:rsidR="0029577F" w:rsidRPr="00992030" w:rsidRDefault="0029577F" w:rsidP="0029577F">
      <w:pPr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 xml:space="preserve">Szalóky Nándor polgármester ismerteti az előterjesztést. </w:t>
      </w:r>
      <w:r w:rsidR="00FF41CE" w:rsidRPr="00992030">
        <w:rPr>
          <w:rFonts w:ascii="Times New Roman" w:hAnsi="Times New Roman" w:cs="Times New Roman"/>
          <w:sz w:val="24"/>
          <w:szCs w:val="24"/>
        </w:rPr>
        <w:t>Elmondja, hogy az EFOP pályázat miatt vann módosítás mind a bevételi, mind a kiadási oldalon.</w:t>
      </w:r>
      <w:r w:rsidR="004F2F1D">
        <w:rPr>
          <w:rFonts w:ascii="Times New Roman" w:hAnsi="Times New Roman" w:cs="Times New Roman"/>
          <w:sz w:val="24"/>
          <w:szCs w:val="24"/>
        </w:rPr>
        <w:t xml:space="preserve"> </w:t>
      </w:r>
      <w:r w:rsidRPr="00992030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29577F" w:rsidRPr="00992030" w:rsidRDefault="0029577F" w:rsidP="0029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rendeletet alkotja:</w:t>
      </w:r>
    </w:p>
    <w:p w:rsidR="0029577F" w:rsidRPr="00992030" w:rsidRDefault="0029577F" w:rsidP="0029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77F" w:rsidRPr="00992030" w:rsidRDefault="004F2F1D" w:rsidP="002957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9577F" w:rsidRPr="00992030">
        <w:rPr>
          <w:rFonts w:ascii="Times New Roman" w:hAnsi="Times New Roman" w:cs="Times New Roman"/>
          <w:b/>
          <w:sz w:val="24"/>
          <w:szCs w:val="24"/>
          <w:u w:val="single"/>
        </w:rPr>
        <w:t>/2018.(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X.1</w:t>
      </w:r>
      <w:r w:rsidR="0029577F" w:rsidRPr="00992030">
        <w:rPr>
          <w:rFonts w:ascii="Times New Roman" w:hAnsi="Times New Roman" w:cs="Times New Roman"/>
          <w:b/>
          <w:sz w:val="24"/>
          <w:szCs w:val="24"/>
          <w:u w:val="single"/>
        </w:rPr>
        <w:t>.) önkormányzati rendelete</w:t>
      </w:r>
    </w:p>
    <w:p w:rsidR="0029577F" w:rsidRPr="00992030" w:rsidRDefault="0029577F" w:rsidP="0029577F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 w:rsidRPr="00992030">
        <w:rPr>
          <w:b w:val="0"/>
        </w:rPr>
        <w:t xml:space="preserve">Nagyacsád község Önkormányzat Képviselő-testülete úgy döntött, hogy  az önkormányzat 2018. évi költségvetéséről szóló </w:t>
      </w:r>
      <w:r w:rsidRPr="004F2F1D">
        <w:rPr>
          <w:b w:val="0"/>
        </w:rPr>
        <w:t>1/2018.(II.15.)</w:t>
      </w:r>
      <w:r w:rsidRPr="00992030">
        <w:rPr>
          <w:b w:val="0"/>
        </w:rPr>
        <w:t xml:space="preserve"> önkormányzati rendelet módosításáról szóló, fenti számú rendeletét az előterjesztésben foglaltaknak megfelelően megalkotja.</w:t>
      </w:r>
    </w:p>
    <w:p w:rsidR="0029577F" w:rsidRPr="00992030" w:rsidRDefault="0029577F" w:rsidP="0029577F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29577F" w:rsidRPr="00992030" w:rsidRDefault="0029577F" w:rsidP="00295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7F" w:rsidRPr="00992030" w:rsidRDefault="0029577F" w:rsidP="00295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6)Bursa Hungarica felsőoktatási pályázathoz csatlakozás</w:t>
      </w:r>
    </w:p>
    <w:p w:rsidR="0029577F" w:rsidRPr="00992030" w:rsidRDefault="0029577F" w:rsidP="00295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29577F" w:rsidRPr="00992030" w:rsidRDefault="0029577F">
      <w:pPr>
        <w:rPr>
          <w:rFonts w:ascii="Times New Roman" w:hAnsi="Times New Roman" w:cs="Times New Roman"/>
          <w:sz w:val="24"/>
          <w:szCs w:val="24"/>
        </w:rPr>
      </w:pPr>
    </w:p>
    <w:p w:rsidR="0029577F" w:rsidRPr="00992030" w:rsidRDefault="0029577F" w:rsidP="0029577F">
      <w:pPr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Szalóky Nándor polgármester elmondja, hogy minden évben csatlakozik az önkormányzat a Bursa Hungarica ösztöndíj programhoz. Nagyon jó kezdeményezés, nagy segítség a családoknak, javasolja, hogy ismét csatlakozzon az önkormányzat.</w:t>
      </w:r>
    </w:p>
    <w:p w:rsidR="0029577F" w:rsidRPr="00992030" w:rsidRDefault="0029577F" w:rsidP="0029577F">
      <w:pPr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29577F" w:rsidRPr="00992030" w:rsidRDefault="0029577F" w:rsidP="00295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29577F" w:rsidRPr="00992030" w:rsidRDefault="0029577F" w:rsidP="00295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77F" w:rsidRPr="00992030" w:rsidRDefault="00893B24" w:rsidP="0029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43</w:t>
      </w:r>
      <w:r w:rsidR="0029577F" w:rsidRPr="00992030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/2018.(IX.19.) önkormányzati határozat</w:t>
      </w:r>
    </w:p>
    <w:p w:rsidR="0029577F" w:rsidRPr="00992030" w:rsidRDefault="0029577F" w:rsidP="0029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20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Nagyacsád Község Önkormányzat Képviselő-testülete úgy döntött, hogy </w:t>
      </w:r>
    </w:p>
    <w:p w:rsidR="0029577F" w:rsidRPr="00992030" w:rsidRDefault="0029577F" w:rsidP="00295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2030">
        <w:rPr>
          <w:rFonts w:ascii="Times New Roman" w:eastAsia="Times New Roman" w:hAnsi="Times New Roman" w:cs="Times New Roman"/>
          <w:sz w:val="24"/>
          <w:szCs w:val="24"/>
          <w:lang w:eastAsia="hu-HU"/>
        </w:rPr>
        <w:t>1. Az önkormányzat a jogszabályoknak megfelelően kifejezett és visszavonhatatlan döntést hozott arról, hogy csatlakozni kíván a hátrányos szociális helyzetű felsőoktatási hallgatók, illetőleg felsőoktatási tanulmányokat kezdő fiatalok támogatására létrehozott Bursa Hungarica</w:t>
      </w:r>
    </w:p>
    <w:p w:rsidR="0029577F" w:rsidRPr="00992030" w:rsidRDefault="0029577F" w:rsidP="00295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2030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Felsőoktatási Önkormányzati Ösztöndíjrendszer 2018. évi pályázati fordulójához.</w:t>
      </w:r>
    </w:p>
    <w:p w:rsidR="0029577F" w:rsidRPr="00992030" w:rsidRDefault="0029577F" w:rsidP="00295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20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Az önkormányzat a felsőoktatási hallgatók számára, valamint a felsőoktatási tanulmányokat kezdő fiatalok részére kiírandó Bursa Hungarica Felsőoktatási Önkormányzati Ösztöndíjrendszer 2019. évi pályázati fordulójának Általános Szerződési Feltételeit elfogadja, és kötelezettséget vállal arra, hogy a pályázatok kiírása, elbírálása és a települési önkormányzat által nyújtott támogatás összegének továbbítása során maradéktalanul az Általános Szerződési Feltételekben foglaltaknak megfelelően jár el.</w:t>
      </w:r>
    </w:p>
    <w:p w:rsidR="0029577F" w:rsidRPr="00992030" w:rsidRDefault="0029577F" w:rsidP="00295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20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Az önkormányzat kötelezettséget vállal arra, hogy a Bursa Hungarica Felsőoktatási Önkormányzati Ösztöndíjrendszer 2018. évi fordulója keretében a beérkezett pályázatokat és a pályázatokról hozott döntését a </w:t>
      </w:r>
      <w:hyperlink r:id="rId7" w:history="1">
        <w:r w:rsidRPr="0099203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https://bursa.emet.hu/onk/tonkbelep.aspx</w:t>
        </w:r>
      </w:hyperlink>
      <w:r w:rsidRPr="009920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internet címen elérhető EPER-Bursa rendszerben rögzíti.</w:t>
      </w:r>
    </w:p>
    <w:p w:rsidR="0029577F" w:rsidRPr="00992030" w:rsidRDefault="0029577F" w:rsidP="00295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2030">
        <w:rPr>
          <w:rFonts w:ascii="Times New Roman" w:eastAsia="Times New Roman" w:hAnsi="Times New Roman" w:cs="Times New Roman"/>
          <w:sz w:val="24"/>
          <w:szCs w:val="24"/>
          <w:lang w:eastAsia="hu-HU"/>
        </w:rPr>
        <w:t>4. Az önkormányzat nyilatkozik arról, hogy az EPER-Bursa rendszerben általa meghatározott és a pályázóktól bekérendő, a szociális körülmények igazolására fontosnak tartott nyilatkozatok és mellékletek nem állnak ellentétben a pályázati kiírás feltételeivel.</w:t>
      </w:r>
    </w:p>
    <w:p w:rsidR="0029577F" w:rsidRPr="00992030" w:rsidRDefault="0029577F" w:rsidP="00295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Felelős : polgármester</w:t>
      </w:r>
    </w:p>
    <w:p w:rsidR="0029577F" w:rsidRPr="00992030" w:rsidRDefault="0029577F" w:rsidP="00295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Határidő:2018. október 3.</w:t>
      </w:r>
    </w:p>
    <w:p w:rsidR="0029577F" w:rsidRPr="00992030" w:rsidRDefault="0029577F">
      <w:pPr>
        <w:rPr>
          <w:rFonts w:ascii="Times New Roman" w:hAnsi="Times New Roman" w:cs="Times New Roman"/>
          <w:sz w:val="24"/>
          <w:szCs w:val="24"/>
        </w:rPr>
      </w:pPr>
    </w:p>
    <w:p w:rsidR="0029577F" w:rsidRPr="00992030" w:rsidRDefault="0029577F" w:rsidP="00295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3)Pápakörnyéki Önkormányzatok Feladatellátó Társulása intézményi térítési díj jóváhagyása</w:t>
      </w:r>
    </w:p>
    <w:p w:rsidR="0029577F" w:rsidRPr="00992030" w:rsidRDefault="0029577F" w:rsidP="00295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FF41CE" w:rsidRPr="00992030" w:rsidRDefault="0029577F" w:rsidP="00FF41C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92030">
        <w:rPr>
          <w:rFonts w:ascii="Times New Roman" w:hAnsi="Times New Roman"/>
          <w:sz w:val="24"/>
          <w:szCs w:val="24"/>
        </w:rPr>
        <w:t xml:space="preserve">Szalóky Nándor polgármester </w:t>
      </w:r>
      <w:r w:rsidR="00FF41CE" w:rsidRPr="00992030">
        <w:rPr>
          <w:rFonts w:ascii="Times New Roman" w:hAnsi="Times New Roman"/>
          <w:sz w:val="24"/>
          <w:szCs w:val="24"/>
        </w:rPr>
        <w:t>elmondja, hogy a Pápakörnyéki Önkormányzatok Feladatellátó Társulás Társulási Tanács 2018. május 23-i ülésén 9/2018. (V. 23.) határozatával elfogadta a házi segítségnyújtás feladatellátás keretében 2018. január 1-től fizetendő intézményi térítési díj összegének Gic Község Önkormányzata illetékességi területén történő módosítását. Szükséges az önkormányzatok testületeinek jóváhagyása is.</w:t>
      </w:r>
    </w:p>
    <w:p w:rsidR="00FF41CE" w:rsidRPr="00992030" w:rsidRDefault="00FF41CE" w:rsidP="00FF41C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F41CE" w:rsidRPr="00992030" w:rsidRDefault="00FF41CE" w:rsidP="00FF41CE">
      <w:pPr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FF41CE" w:rsidRPr="00992030" w:rsidRDefault="00FF41CE" w:rsidP="00FF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29577F" w:rsidRPr="00992030" w:rsidRDefault="0029577F" w:rsidP="0029577F">
      <w:pPr>
        <w:rPr>
          <w:rFonts w:ascii="Times New Roman" w:hAnsi="Times New Roman" w:cs="Times New Roman"/>
          <w:sz w:val="24"/>
          <w:szCs w:val="24"/>
        </w:rPr>
      </w:pPr>
    </w:p>
    <w:p w:rsidR="00FF41CE" w:rsidRPr="00992030" w:rsidRDefault="00893B24" w:rsidP="00FF4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44</w:t>
      </w:r>
      <w:r w:rsidR="00FF41CE" w:rsidRPr="00992030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/2018.(IX.19.) önkormányzati határozat</w:t>
      </w:r>
    </w:p>
    <w:p w:rsidR="00FF41CE" w:rsidRPr="00992030" w:rsidRDefault="00FF41CE" w:rsidP="00FF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Nagyacsád Község Önkormányzatának Képviselő-testülete a Pápakörnyéki Önkormányzatok Feladatellátó Társulás Társulási Tanácsa 9/2018. (V. 23.) határozatával jóváhagyott intézményi térítési díj önkormányzati rendeletben történő megállapításával egyetért.</w:t>
      </w:r>
    </w:p>
    <w:p w:rsidR="00FF41CE" w:rsidRPr="00992030" w:rsidRDefault="00FF41CE" w:rsidP="00FF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Határidő: Folyamatos</w:t>
      </w:r>
    </w:p>
    <w:p w:rsidR="00FF41CE" w:rsidRPr="00992030" w:rsidRDefault="00FF41CE" w:rsidP="00FF4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F41CE" w:rsidRPr="00992030" w:rsidRDefault="00FF41CE" w:rsidP="0029577F">
      <w:pPr>
        <w:rPr>
          <w:rFonts w:ascii="Times New Roman" w:hAnsi="Times New Roman" w:cs="Times New Roman"/>
          <w:sz w:val="24"/>
          <w:szCs w:val="24"/>
        </w:rPr>
      </w:pPr>
    </w:p>
    <w:p w:rsidR="00FF41CE" w:rsidRPr="00992030" w:rsidRDefault="00FF41CE" w:rsidP="00FF4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4)Önkormányzati rendezvények tárgyalása</w:t>
      </w:r>
    </w:p>
    <w:p w:rsidR="00FF41CE" w:rsidRPr="00992030" w:rsidRDefault="00FF41CE" w:rsidP="00FF4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29577F" w:rsidRPr="00992030" w:rsidRDefault="0029577F" w:rsidP="0029577F">
      <w:pPr>
        <w:rPr>
          <w:rFonts w:ascii="Times New Roman" w:hAnsi="Times New Roman" w:cs="Times New Roman"/>
          <w:sz w:val="24"/>
          <w:szCs w:val="24"/>
        </w:rPr>
      </w:pPr>
    </w:p>
    <w:p w:rsidR="00FF41CE" w:rsidRPr="00992030" w:rsidRDefault="00FF41CE" w:rsidP="004F2F1D">
      <w:pPr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 xml:space="preserve">Szalóky Nándor polgármester elmondja, hogy az idei évben még megtartásra kerül az idősek napja, az Itthon Vagy- Nagyacsád Szeretlek! elnevezésű program, valamint a mikulás </w:t>
      </w:r>
      <w:r w:rsidRPr="00992030">
        <w:rPr>
          <w:rFonts w:ascii="Times New Roman" w:hAnsi="Times New Roman" w:cs="Times New Roman"/>
          <w:sz w:val="24"/>
          <w:szCs w:val="24"/>
        </w:rPr>
        <w:lastRenderedPageBreak/>
        <w:t xml:space="preserve">ünnepség. A fenti rendezvények élelmiszer költségét a </w:t>
      </w:r>
      <w:r w:rsidR="006473F0" w:rsidRPr="00992030">
        <w:rPr>
          <w:rFonts w:ascii="Times New Roman" w:hAnsi="Times New Roman" w:cs="Times New Roman"/>
          <w:sz w:val="24"/>
          <w:szCs w:val="24"/>
        </w:rPr>
        <w:t>szociális normatíva terhére kívánja elszámolni az önkormányzat, ezért javasolja, hogy határozatban kerüljenek rögzítésre.</w:t>
      </w:r>
    </w:p>
    <w:p w:rsidR="006473F0" w:rsidRPr="00992030" w:rsidRDefault="006473F0" w:rsidP="006473F0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473F0" w:rsidRPr="00992030" w:rsidRDefault="006473F0" w:rsidP="006473F0">
      <w:pPr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6473F0" w:rsidRPr="00992030" w:rsidRDefault="006473F0" w:rsidP="0064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6473F0" w:rsidRPr="00992030" w:rsidRDefault="006473F0" w:rsidP="0029577F">
      <w:pPr>
        <w:rPr>
          <w:rFonts w:ascii="Times New Roman" w:hAnsi="Times New Roman" w:cs="Times New Roman"/>
          <w:sz w:val="24"/>
          <w:szCs w:val="24"/>
        </w:rPr>
      </w:pPr>
    </w:p>
    <w:p w:rsidR="006473F0" w:rsidRPr="00992030" w:rsidRDefault="00893B24" w:rsidP="006473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45</w:t>
      </w:r>
      <w:r w:rsidR="006473F0" w:rsidRPr="00992030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/2018.(IX.19.) önkormányzati határozat</w:t>
      </w:r>
    </w:p>
    <w:p w:rsidR="006473F0" w:rsidRPr="00992030" w:rsidRDefault="006473F0" w:rsidP="0064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</w:t>
      </w:r>
    </w:p>
    <w:p w:rsidR="006473F0" w:rsidRPr="00992030" w:rsidRDefault="006473F0" w:rsidP="006473F0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2018. szeptember 29 napján egyszeri meleg étkezésben részesülnek az Itthon Vagy- Nagyacsád Szeretlek! elnevezésű rendezvény keretében a nagyacsádi lakóhellyel rendelkező családok,</w:t>
      </w:r>
    </w:p>
    <w:p w:rsidR="006473F0" w:rsidRPr="00992030" w:rsidRDefault="006473F0" w:rsidP="006473F0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2018 október 6. napján egyszeri meleg étkezésben részesülnek a nagyacsádi lakóhellyel rendelkező 60 év feletti lakosok</w:t>
      </w:r>
    </w:p>
    <w:p w:rsidR="006473F0" w:rsidRPr="00992030" w:rsidRDefault="006473F0" w:rsidP="006473F0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201</w:t>
      </w:r>
      <w:r w:rsidR="001C3F69" w:rsidRPr="00992030">
        <w:rPr>
          <w:rFonts w:ascii="Times New Roman" w:hAnsi="Times New Roman" w:cs="Times New Roman"/>
          <w:sz w:val="24"/>
          <w:szCs w:val="24"/>
        </w:rPr>
        <w:t>8</w:t>
      </w:r>
      <w:r w:rsidRPr="00992030">
        <w:rPr>
          <w:rFonts w:ascii="Times New Roman" w:hAnsi="Times New Roman" w:cs="Times New Roman"/>
          <w:sz w:val="24"/>
          <w:szCs w:val="24"/>
        </w:rPr>
        <w:t xml:space="preserve">. december </w:t>
      </w:r>
      <w:r w:rsidR="001C3F69" w:rsidRPr="00992030">
        <w:rPr>
          <w:rFonts w:ascii="Times New Roman" w:hAnsi="Times New Roman" w:cs="Times New Roman"/>
          <w:sz w:val="24"/>
          <w:szCs w:val="24"/>
        </w:rPr>
        <w:t>hónapban</w:t>
      </w:r>
      <w:r w:rsidRPr="00992030">
        <w:rPr>
          <w:rFonts w:ascii="Times New Roman" w:hAnsi="Times New Roman" w:cs="Times New Roman"/>
          <w:sz w:val="24"/>
          <w:szCs w:val="24"/>
        </w:rPr>
        <w:t xml:space="preserve"> egyszeri édességcsomagban részesülnek a nagyacsádi lakóhellyel rendelkező 14 év alatti gyermekek</w:t>
      </w:r>
    </w:p>
    <w:p w:rsidR="006473F0" w:rsidRPr="00992030" w:rsidRDefault="006473F0" w:rsidP="0064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a szociális normatíva terhére.</w:t>
      </w:r>
    </w:p>
    <w:p w:rsidR="006473F0" w:rsidRPr="00992030" w:rsidRDefault="006473F0" w:rsidP="0064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473F0" w:rsidRPr="00992030" w:rsidRDefault="006473F0" w:rsidP="0064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Határidő: azonnal</w:t>
      </w:r>
    </w:p>
    <w:p w:rsidR="006473F0" w:rsidRPr="00992030" w:rsidRDefault="006473F0" w:rsidP="001C3F69">
      <w:pPr>
        <w:rPr>
          <w:rFonts w:ascii="Times New Roman" w:hAnsi="Times New Roman" w:cs="Times New Roman"/>
          <w:sz w:val="24"/>
          <w:szCs w:val="24"/>
        </w:rPr>
      </w:pPr>
    </w:p>
    <w:p w:rsidR="001C3F69" w:rsidRPr="00992030" w:rsidRDefault="001C3F69" w:rsidP="001C3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5)Vegyes ügyek</w:t>
      </w:r>
    </w:p>
    <w:p w:rsidR="001C3F69" w:rsidRPr="00992030" w:rsidRDefault="001C3F69" w:rsidP="001C3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030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1C3F69" w:rsidRPr="00992030" w:rsidRDefault="001C3F69" w:rsidP="001C3F69">
      <w:pPr>
        <w:rPr>
          <w:rFonts w:ascii="Times New Roman" w:hAnsi="Times New Roman" w:cs="Times New Roman"/>
          <w:sz w:val="24"/>
          <w:szCs w:val="24"/>
        </w:rPr>
      </w:pPr>
    </w:p>
    <w:p w:rsidR="001C3F69" w:rsidRPr="00992030" w:rsidRDefault="001C3F69" w:rsidP="001C3F69">
      <w:pPr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Szalóky Nándor polgármester elmondja, hogy az idén is szükséges határozatban rögzíteni az iskolai körzethatár tervezetének jóváhagyása. A görzsönyi iskola került megjelölésre.</w:t>
      </w:r>
    </w:p>
    <w:p w:rsidR="001C3F69" w:rsidRPr="00992030" w:rsidRDefault="001C3F69" w:rsidP="001C3F69">
      <w:pPr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1C3F69" w:rsidRPr="00992030" w:rsidRDefault="001C3F69" w:rsidP="001C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1C3F69" w:rsidRPr="00992030" w:rsidRDefault="001C3F69" w:rsidP="001C3F69">
      <w:pPr>
        <w:rPr>
          <w:rFonts w:ascii="Times New Roman" w:hAnsi="Times New Roman" w:cs="Times New Roman"/>
          <w:sz w:val="24"/>
          <w:szCs w:val="24"/>
        </w:rPr>
      </w:pPr>
    </w:p>
    <w:p w:rsidR="001C3F69" w:rsidRPr="00992030" w:rsidRDefault="00893B24" w:rsidP="001C3F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46</w:t>
      </w:r>
      <w:r w:rsidR="001C3F69" w:rsidRPr="00992030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/2018.(IX.19.) önkormányzati határozat</w:t>
      </w:r>
    </w:p>
    <w:p w:rsidR="001C3F69" w:rsidRPr="00992030" w:rsidRDefault="001C3F69" w:rsidP="0099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a Veszprém Megyei Kormányhivatal által közzétett kötelező felvételt biztosító általános iskoláinak, körzethatárainak meghatározásának tervezetét Nagyacsád Község vonatkozásában jóváhagyja.</w:t>
      </w:r>
    </w:p>
    <w:p w:rsidR="001C3F69" w:rsidRPr="00992030" w:rsidRDefault="001C3F69" w:rsidP="0099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lastRenderedPageBreak/>
        <w:t>Nagyacsád község jegyzőjének nyilvántartásában halmozottan hátrányos helyzetű általános iskolába járó gyermekek létszáma 0 fő.</w:t>
      </w:r>
    </w:p>
    <w:p w:rsidR="001C3F69" w:rsidRPr="00992030" w:rsidRDefault="001C3F69" w:rsidP="0099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F69" w:rsidRPr="00992030" w:rsidRDefault="001C3F69" w:rsidP="0099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Határidő: 2018. október 31.</w:t>
      </w:r>
    </w:p>
    <w:p w:rsidR="001C3F69" w:rsidRPr="00992030" w:rsidRDefault="001C3F69" w:rsidP="0099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Felelős: polgármester, aljegyző</w:t>
      </w:r>
    </w:p>
    <w:p w:rsidR="001C3F69" w:rsidRPr="00992030" w:rsidRDefault="001C3F69" w:rsidP="001C3F69">
      <w:pPr>
        <w:rPr>
          <w:rFonts w:ascii="Times New Roman" w:hAnsi="Times New Roman" w:cs="Times New Roman"/>
          <w:sz w:val="24"/>
          <w:szCs w:val="24"/>
        </w:rPr>
      </w:pPr>
    </w:p>
    <w:p w:rsidR="00992030" w:rsidRDefault="00992030" w:rsidP="004F2F1D">
      <w:pPr>
        <w:jc w:val="both"/>
        <w:rPr>
          <w:rFonts w:ascii="Times New Roman" w:hAnsi="Times New Roman" w:cs="Times New Roman"/>
        </w:rPr>
      </w:pPr>
      <w:r w:rsidRPr="00C151BD">
        <w:rPr>
          <w:rFonts w:ascii="Times New Roman" w:hAnsi="Times New Roman" w:cs="Times New Roman"/>
        </w:rPr>
        <w:t xml:space="preserve">Szalóky Nándor polgármester elmondja, hogy az EFOP pályázat tartalmazott épület felújítást is, melynek keretben ablakcsere történik a hivatalon.  </w:t>
      </w:r>
      <w:r w:rsidR="00C151BD" w:rsidRPr="004F2F1D">
        <w:rPr>
          <w:rFonts w:ascii="Times New Roman" w:hAnsi="Times New Roman" w:cs="Times New Roman"/>
        </w:rPr>
        <w:t>1.642.000</w:t>
      </w:r>
      <w:r w:rsidRPr="004F2F1D">
        <w:rPr>
          <w:rFonts w:ascii="Times New Roman" w:hAnsi="Times New Roman" w:cs="Times New Roman"/>
        </w:rPr>
        <w:t>.-Ft a legolcsóbb árajánlat, a támogatás 1.</w:t>
      </w:r>
      <w:r w:rsidR="004F2F1D" w:rsidRPr="004F2F1D">
        <w:rPr>
          <w:rFonts w:ascii="Times New Roman" w:hAnsi="Times New Roman" w:cs="Times New Roman"/>
        </w:rPr>
        <w:t>365.250</w:t>
      </w:r>
      <w:r w:rsidRPr="004F2F1D">
        <w:rPr>
          <w:rFonts w:ascii="Times New Roman" w:hAnsi="Times New Roman" w:cs="Times New Roman"/>
        </w:rPr>
        <w:t>.- Ft.</w:t>
      </w:r>
      <w:r w:rsidR="00C151BD" w:rsidRPr="004F2F1D">
        <w:rPr>
          <w:rFonts w:ascii="Times New Roman" w:hAnsi="Times New Roman" w:cs="Times New Roman"/>
        </w:rPr>
        <w:t xml:space="preserve">  276 750.-Ft önrészre lesz szükség. Javas</w:t>
      </w:r>
      <w:r w:rsidR="004F2F1D">
        <w:rPr>
          <w:rFonts w:ascii="Times New Roman" w:hAnsi="Times New Roman" w:cs="Times New Roman"/>
        </w:rPr>
        <w:t>olja az önrész saját kö</w:t>
      </w:r>
      <w:r w:rsidR="00C151BD" w:rsidRPr="004F2F1D">
        <w:rPr>
          <w:rFonts w:ascii="Times New Roman" w:hAnsi="Times New Roman" w:cs="Times New Roman"/>
        </w:rPr>
        <w:t>l</w:t>
      </w:r>
      <w:r w:rsidR="004F2F1D">
        <w:rPr>
          <w:rFonts w:ascii="Times New Roman" w:hAnsi="Times New Roman" w:cs="Times New Roman"/>
        </w:rPr>
        <w:t>t</w:t>
      </w:r>
      <w:r w:rsidR="00C151BD" w:rsidRPr="004F2F1D">
        <w:rPr>
          <w:rFonts w:ascii="Times New Roman" w:hAnsi="Times New Roman" w:cs="Times New Roman"/>
        </w:rPr>
        <w:t>ségvetésből tör</w:t>
      </w:r>
      <w:r w:rsidR="004F2F1D">
        <w:rPr>
          <w:rFonts w:ascii="Times New Roman" w:hAnsi="Times New Roman" w:cs="Times New Roman"/>
        </w:rPr>
        <w:t>t</w:t>
      </w:r>
      <w:r w:rsidR="00C151BD" w:rsidRPr="004F2F1D">
        <w:rPr>
          <w:rFonts w:ascii="Times New Roman" w:hAnsi="Times New Roman" w:cs="Times New Roman"/>
        </w:rPr>
        <w:t>énő</w:t>
      </w:r>
      <w:r w:rsidR="00C151BD">
        <w:rPr>
          <w:rFonts w:ascii="Times New Roman" w:hAnsi="Times New Roman" w:cs="Times New Roman"/>
        </w:rPr>
        <w:t xml:space="preserve"> biztosítását.</w:t>
      </w:r>
    </w:p>
    <w:p w:rsidR="00F055C2" w:rsidRPr="00992030" w:rsidRDefault="00F055C2" w:rsidP="00F055C2">
      <w:pPr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F055C2" w:rsidRPr="00992030" w:rsidRDefault="00F055C2" w:rsidP="00F0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30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F055C2" w:rsidRPr="00992030" w:rsidRDefault="00F055C2" w:rsidP="00F055C2">
      <w:pPr>
        <w:rPr>
          <w:rFonts w:ascii="Times New Roman" w:hAnsi="Times New Roman" w:cs="Times New Roman"/>
          <w:sz w:val="24"/>
          <w:szCs w:val="24"/>
        </w:rPr>
      </w:pPr>
    </w:p>
    <w:p w:rsidR="00F055C2" w:rsidRPr="00992030" w:rsidRDefault="00893B24" w:rsidP="00F055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47</w:t>
      </w:r>
      <w:r w:rsidR="00F055C2" w:rsidRPr="00992030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/2018.(IX.19.) önkormányzati határozat</w:t>
      </w:r>
    </w:p>
    <w:p w:rsidR="00F055C2" w:rsidRDefault="00F055C2" w:rsidP="004F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2030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6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9E1632">
        <w:rPr>
          <w:rFonts w:ascii="Times New Roman" w:hAnsi="Times New Roman" w:cs="Times New Roman"/>
          <w:sz w:val="24"/>
          <w:szCs w:val="24"/>
        </w:rPr>
        <w:t xml:space="preserve">EFOP-1.5.3-16-2017-00096 </w:t>
      </w:r>
      <w:r w:rsidRPr="009E1632">
        <w:rPr>
          <w:rFonts w:ascii="Times New Roman" w:eastAsia="Times New Roman" w:hAnsi="Times New Roman" w:cs="Times New Roman"/>
          <w:sz w:val="24"/>
          <w:szCs w:val="24"/>
          <w:lang w:eastAsia="hu-HU"/>
        </w:rPr>
        <w:t>azonosítószámú projekt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r w:rsidRPr="009E16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kapcsolódó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engedélyköteles felújítás</w:t>
      </w:r>
      <w:r w:rsidRPr="009E16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E1632">
        <w:rPr>
          <w:rFonts w:ascii="Times New Roman" w:eastAsia="Times New Roman" w:hAnsi="Times New Roman" w:cs="Times New Roman"/>
          <w:sz w:val="24"/>
          <w:szCs w:val="24"/>
          <w:lang w:eastAsia="hu-HU"/>
        </w:rPr>
        <w:t>beszerzés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 érkezett árajánlatok közül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Kék Ablak Kft. </w:t>
      </w:r>
      <w:r w:rsidRPr="00F055C2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ajánlata került kiválasztásra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F5D1B">
        <w:rPr>
          <w:rFonts w:ascii="Times New Roman" w:hAnsi="Times New Roman" w:cs="Times New Roman"/>
          <w:sz w:val="24"/>
          <w:szCs w:val="24"/>
        </w:rPr>
        <w:t>1 642 000 Ft</w:t>
      </w:r>
      <w:r>
        <w:rPr>
          <w:rFonts w:ascii="Times New Roman" w:hAnsi="Times New Roman" w:cs="Times New Roman"/>
          <w:sz w:val="24"/>
          <w:szCs w:val="24"/>
        </w:rPr>
        <w:t xml:space="preserve"> összegben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F055C2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</w:t>
      </w:r>
      <w:r>
        <w:rPr>
          <w:rFonts w:ascii="Times New Roman" w:hAnsi="Times New Roman" w:cs="Times New Roman"/>
        </w:rPr>
        <w:t xml:space="preserve">atás rész: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1 365 250 Ft, a fennmaradó </w:t>
      </w:r>
      <w:r w:rsidR="004F2F1D">
        <w:rPr>
          <w:rFonts w:ascii="Times New Roman" w:eastAsia="Times New Roman" w:hAnsi="Times New Roman" w:cs="Times New Roman"/>
          <w:sz w:val="24"/>
          <w:szCs w:val="24"/>
          <w:lang w:eastAsia="hu-HU"/>
        </w:rPr>
        <w:t>276.750.-Ft-ot az önkormányzat a 2018. évi költségvetése terhére saját forrásból biztosítja.</w:t>
      </w:r>
    </w:p>
    <w:p w:rsidR="004F2F1D" w:rsidRDefault="004F2F1D" w:rsidP="004F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Felelős:polgármester, aljegyző</w:t>
      </w:r>
    </w:p>
    <w:p w:rsidR="004F2F1D" w:rsidRDefault="004F2F1D" w:rsidP="004F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Határidő:azonnal</w:t>
      </w:r>
    </w:p>
    <w:p w:rsidR="004F2F1D" w:rsidRPr="00F055C2" w:rsidRDefault="004F2F1D" w:rsidP="001C3F69">
      <w:pPr>
        <w:rPr>
          <w:rFonts w:ascii="Times New Roman" w:hAnsi="Times New Roman" w:cs="Times New Roman"/>
        </w:rPr>
      </w:pPr>
    </w:p>
    <w:p w:rsidR="00C151BD" w:rsidRPr="00C151BD" w:rsidRDefault="00C151BD" w:rsidP="001C3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Megkérdezi, hogy van-e valakinek</w:t>
      </w:r>
      <w:r w:rsidR="004F2F1D">
        <w:rPr>
          <w:rFonts w:ascii="Times New Roman" w:hAnsi="Times New Roman" w:cs="Times New Roman"/>
        </w:rPr>
        <w:t xml:space="preserve"> még</w:t>
      </w:r>
      <w:r>
        <w:rPr>
          <w:rFonts w:ascii="Times New Roman" w:hAnsi="Times New Roman" w:cs="Times New Roman"/>
        </w:rPr>
        <w:t xml:space="preserve"> kérdése, hozzászólása?</w:t>
      </w:r>
    </w:p>
    <w:p w:rsidR="00C151BD" w:rsidRPr="007C58AD" w:rsidRDefault="00C151BD" w:rsidP="00C151BD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lang w:eastAsia="hu-HU"/>
        </w:rPr>
        <w:t>Szalóky Nándor polgármester megkérdezi, hogy van-e valakinek kérdése, hozzászólása?</w:t>
      </w:r>
    </w:p>
    <w:p w:rsidR="00C151BD" w:rsidRPr="007C58AD" w:rsidRDefault="00C151BD" w:rsidP="00C151BD">
      <w:pPr>
        <w:pStyle w:val="Nincstrkz"/>
        <w:jc w:val="both"/>
        <w:rPr>
          <w:rFonts w:ascii="Times New Roman" w:hAnsi="Times New Roman"/>
        </w:rPr>
      </w:pPr>
      <w:r w:rsidRPr="007C58AD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2018. </w:t>
      </w:r>
      <w:r>
        <w:rPr>
          <w:rFonts w:ascii="Times New Roman" w:hAnsi="Times New Roman"/>
        </w:rPr>
        <w:t>szeptember 1</w:t>
      </w:r>
      <w:r w:rsidR="004F2F1D">
        <w:rPr>
          <w:rFonts w:ascii="Times New Roman" w:hAnsi="Times New Roman"/>
        </w:rPr>
        <w:t>9</w:t>
      </w:r>
      <w:r w:rsidRPr="007C58AD">
        <w:rPr>
          <w:rFonts w:ascii="Times New Roman" w:hAnsi="Times New Roman"/>
        </w:rPr>
        <w:t>-i nyilvános ülést 1</w:t>
      </w:r>
      <w:r>
        <w:rPr>
          <w:rFonts w:ascii="Times New Roman" w:hAnsi="Times New Roman"/>
        </w:rPr>
        <w:t>8</w:t>
      </w:r>
      <w:r w:rsidRPr="007C58AD">
        <w:rPr>
          <w:rFonts w:ascii="Times New Roman" w:hAnsi="Times New Roman"/>
        </w:rPr>
        <w:t xml:space="preserve"> óra </w:t>
      </w:r>
      <w:r w:rsidR="004F2F1D">
        <w:rPr>
          <w:rFonts w:ascii="Times New Roman" w:hAnsi="Times New Roman"/>
        </w:rPr>
        <w:t>3</w:t>
      </w:r>
      <w:r w:rsidRPr="007C58AD">
        <w:rPr>
          <w:rFonts w:ascii="Times New Roman" w:hAnsi="Times New Roman"/>
        </w:rPr>
        <w:t>5 perckor berekeszti.</w:t>
      </w:r>
    </w:p>
    <w:p w:rsidR="00C151BD" w:rsidRPr="007C58AD" w:rsidRDefault="00C151BD" w:rsidP="00C151BD">
      <w:pPr>
        <w:jc w:val="center"/>
        <w:rPr>
          <w:rFonts w:ascii="Times New Roman" w:hAnsi="Times New Roman" w:cs="Times New Roman"/>
        </w:rPr>
      </w:pPr>
    </w:p>
    <w:p w:rsidR="00C151BD" w:rsidRPr="007C58AD" w:rsidRDefault="00C151BD" w:rsidP="00C151BD">
      <w:pPr>
        <w:jc w:val="center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K.m.f.</w:t>
      </w:r>
    </w:p>
    <w:p w:rsidR="00C151BD" w:rsidRPr="007C58AD" w:rsidRDefault="00C151BD" w:rsidP="00C151BD">
      <w:pPr>
        <w:spacing w:after="0" w:line="240" w:lineRule="auto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Szalóky Nándor                           </w:t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  <w:t xml:space="preserve">          Ivanics Barbara</w:t>
      </w:r>
    </w:p>
    <w:p w:rsidR="00C151BD" w:rsidRPr="007C58AD" w:rsidRDefault="00C151BD" w:rsidP="00C151BD">
      <w:pPr>
        <w:spacing w:after="0" w:line="240" w:lineRule="auto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 polgármester</w:t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  <w:t xml:space="preserve">          jegyző</w:t>
      </w:r>
    </w:p>
    <w:p w:rsidR="00C151BD" w:rsidRPr="007C58AD" w:rsidRDefault="00C151BD" w:rsidP="00C151BD">
      <w:pPr>
        <w:ind w:firstLine="708"/>
        <w:rPr>
          <w:rFonts w:ascii="Times New Roman" w:hAnsi="Times New Roman" w:cs="Times New Roman"/>
          <w:b/>
        </w:rPr>
      </w:pPr>
    </w:p>
    <w:p w:rsidR="00C151BD" w:rsidRPr="007C58AD" w:rsidRDefault="00C151BD" w:rsidP="00C151BD">
      <w:pPr>
        <w:ind w:firstLine="708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A jegyzőkönyv tartalmáért felel:</w:t>
      </w:r>
    </w:p>
    <w:p w:rsidR="00C151BD" w:rsidRPr="007C58AD" w:rsidRDefault="00C151BD" w:rsidP="00C151BD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Novák Edit</w:t>
      </w:r>
    </w:p>
    <w:p w:rsidR="00C151BD" w:rsidRPr="00C927B3" w:rsidRDefault="00C151BD" w:rsidP="00C151BD">
      <w:pPr>
        <w:ind w:left="4956" w:firstLine="708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aljegyző</w:t>
      </w:r>
    </w:p>
    <w:p w:rsidR="00C151BD" w:rsidRPr="006473F0" w:rsidRDefault="00C151BD" w:rsidP="001C3F69"/>
    <w:sectPr w:rsidR="00C151BD" w:rsidRPr="006473F0" w:rsidSect="007E0F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75" w:rsidRDefault="008F4D75" w:rsidP="004F2F1D">
      <w:pPr>
        <w:spacing w:after="0" w:line="240" w:lineRule="auto"/>
      </w:pPr>
      <w:r>
        <w:separator/>
      </w:r>
    </w:p>
  </w:endnote>
  <w:endnote w:type="continuationSeparator" w:id="0">
    <w:p w:rsidR="008F4D75" w:rsidRDefault="008F4D75" w:rsidP="004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463955"/>
      <w:docPartObj>
        <w:docPartGallery w:val="Page Numbers (Bottom of Page)"/>
        <w:docPartUnique/>
      </w:docPartObj>
    </w:sdtPr>
    <w:sdtContent>
      <w:p w:rsidR="004F2F1D" w:rsidRDefault="004F2F1D">
        <w:pPr>
          <w:pStyle w:val="llb"/>
          <w:jc w:val="right"/>
        </w:pPr>
        <w:fldSimple w:instr=" PAGE   \* MERGEFORMAT ">
          <w:r w:rsidR="00893B24">
            <w:rPr>
              <w:noProof/>
            </w:rPr>
            <w:t>5</w:t>
          </w:r>
        </w:fldSimple>
      </w:p>
    </w:sdtContent>
  </w:sdt>
  <w:p w:rsidR="004F2F1D" w:rsidRDefault="004F2F1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75" w:rsidRDefault="008F4D75" w:rsidP="004F2F1D">
      <w:pPr>
        <w:spacing w:after="0" w:line="240" w:lineRule="auto"/>
      </w:pPr>
      <w:r>
        <w:separator/>
      </w:r>
    </w:p>
  </w:footnote>
  <w:footnote w:type="continuationSeparator" w:id="0">
    <w:p w:rsidR="008F4D75" w:rsidRDefault="008F4D75" w:rsidP="004F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AEE748C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4023B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DE2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816B4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5748E"/>
    <w:multiLevelType w:val="hybridMultilevel"/>
    <w:tmpl w:val="ED709E2E"/>
    <w:lvl w:ilvl="0" w:tplc="83CE14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A7DB7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1821"/>
    <w:rsid w:val="001C3F69"/>
    <w:rsid w:val="0029577F"/>
    <w:rsid w:val="004F2F1D"/>
    <w:rsid w:val="006473F0"/>
    <w:rsid w:val="007B1D89"/>
    <w:rsid w:val="007E0F11"/>
    <w:rsid w:val="00893B24"/>
    <w:rsid w:val="008F4D75"/>
    <w:rsid w:val="00992030"/>
    <w:rsid w:val="00C151BD"/>
    <w:rsid w:val="00EA1821"/>
    <w:rsid w:val="00F055C2"/>
    <w:rsid w:val="00FF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1821"/>
  </w:style>
  <w:style w:type="paragraph" w:styleId="Cmsor2">
    <w:name w:val="heading 2"/>
    <w:basedOn w:val="Norml"/>
    <w:next w:val="Norml"/>
    <w:link w:val="Cmsor2Char"/>
    <w:qFormat/>
    <w:rsid w:val="0029577F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A182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29577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29577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29577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4F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F2F1D"/>
  </w:style>
  <w:style w:type="paragraph" w:styleId="llb">
    <w:name w:val="footer"/>
    <w:basedOn w:val="Norml"/>
    <w:link w:val="llbChar"/>
    <w:uiPriority w:val="99"/>
    <w:unhideWhenUsed/>
    <w:rsid w:val="004F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2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rsa.emet.hu/onk/tonkbel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1324</Words>
  <Characters>9137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2018-09-26T13:44:00Z</cp:lastPrinted>
  <dcterms:created xsi:type="dcterms:W3CDTF">2018-09-26T11:51:00Z</dcterms:created>
  <dcterms:modified xsi:type="dcterms:W3CDTF">2018-09-26T13:45:00Z</dcterms:modified>
</cp:coreProperties>
</file>